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FE5E" w14:textId="68CE3997" w:rsidR="00CC714B" w:rsidRPr="00913FF2" w:rsidRDefault="00CC714B" w:rsidP="00CC714B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Pr="00913FF2">
        <w:rPr>
          <w:b/>
          <w:bCs/>
          <w:sz w:val="32"/>
          <w:szCs w:val="32"/>
        </w:rPr>
        <w:t>FAIRMILEHEAD COMMUNITY COUNCIL</w:t>
      </w:r>
    </w:p>
    <w:p w14:paraId="1BC35EC0" w14:textId="77777777" w:rsidR="00CC714B" w:rsidRPr="00913FF2" w:rsidRDefault="00CC714B" w:rsidP="00CC71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913FF2">
        <w:rPr>
          <w:b/>
          <w:bCs/>
          <w:sz w:val="28"/>
          <w:szCs w:val="28"/>
        </w:rPr>
        <w:t>NOTICE of MEETING</w:t>
      </w:r>
      <w:r>
        <w:rPr>
          <w:b/>
          <w:bCs/>
          <w:sz w:val="28"/>
          <w:szCs w:val="28"/>
        </w:rPr>
        <w:t xml:space="preserve"> </w:t>
      </w:r>
      <w:r w:rsidRPr="00913FF2">
        <w:rPr>
          <w:b/>
          <w:bCs/>
          <w:sz w:val="28"/>
          <w:szCs w:val="28"/>
        </w:rPr>
        <w:t>and AGENDA</w:t>
      </w:r>
    </w:p>
    <w:p w14:paraId="3116B64E" w14:textId="77777777" w:rsidR="00CC714B" w:rsidRPr="00913FF2" w:rsidRDefault="00CC714B" w:rsidP="00CC71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Pr="00913FF2">
        <w:rPr>
          <w:b/>
          <w:bCs/>
          <w:sz w:val="24"/>
          <w:szCs w:val="24"/>
        </w:rPr>
        <w:t xml:space="preserve">Tuesday </w:t>
      </w:r>
      <w:r>
        <w:rPr>
          <w:b/>
          <w:bCs/>
          <w:sz w:val="24"/>
          <w:szCs w:val="24"/>
        </w:rPr>
        <w:t>5 May 2026</w:t>
      </w:r>
      <w:r w:rsidRPr="00913FF2">
        <w:rPr>
          <w:b/>
          <w:bCs/>
          <w:sz w:val="24"/>
          <w:szCs w:val="24"/>
        </w:rPr>
        <w:t xml:space="preserve"> at 7 pm                                            </w:t>
      </w:r>
    </w:p>
    <w:p w14:paraId="4F5C9DE9" w14:textId="77777777" w:rsidR="00CC714B" w:rsidRPr="00913FF2" w:rsidRDefault="00CC714B" w:rsidP="00CC71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Pr="00913FF2">
        <w:rPr>
          <w:b/>
          <w:bCs/>
          <w:sz w:val="24"/>
          <w:szCs w:val="24"/>
        </w:rPr>
        <w:t xml:space="preserve">Caiystane Hall, Fairmilehead </w:t>
      </w:r>
      <w:r>
        <w:rPr>
          <w:b/>
          <w:bCs/>
          <w:sz w:val="24"/>
          <w:szCs w:val="24"/>
        </w:rPr>
        <w:t>P</w:t>
      </w:r>
      <w:r w:rsidRPr="00913FF2">
        <w:rPr>
          <w:b/>
          <w:bCs/>
          <w:sz w:val="24"/>
          <w:szCs w:val="24"/>
        </w:rPr>
        <w:t>arish Church, 1 Frogston Road West</w:t>
      </w:r>
    </w:p>
    <w:p w14:paraId="2F22C9BD" w14:textId="77777777" w:rsidR="00CC714B" w:rsidRPr="00913FF2" w:rsidRDefault="00CC714B" w:rsidP="00CC71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913FF2">
        <w:rPr>
          <w:b/>
          <w:bCs/>
          <w:sz w:val="28"/>
          <w:szCs w:val="28"/>
        </w:rPr>
        <w:t>AGENDA</w:t>
      </w:r>
    </w:p>
    <w:p w14:paraId="64A2262F" w14:textId="77777777" w:rsidR="00CC714B" w:rsidRDefault="00CC714B" w:rsidP="00CC714B"/>
    <w:p w14:paraId="3B9FC0B3" w14:textId="77777777" w:rsidR="00CC714B" w:rsidRDefault="00CC714B" w:rsidP="00CC714B">
      <w:r>
        <w:t xml:space="preserve">     1.  Welcome, Apologies and Introductions</w:t>
      </w:r>
    </w:p>
    <w:p w14:paraId="7AB074E1" w14:textId="77777777" w:rsidR="00CC714B" w:rsidRDefault="00CC714B" w:rsidP="00CC714B">
      <w:r>
        <w:t xml:space="preserve">     2.  Declaration of Interests</w:t>
      </w:r>
    </w:p>
    <w:p w14:paraId="5E80E47B" w14:textId="77777777" w:rsidR="00CC714B" w:rsidRDefault="00CC714B" w:rsidP="00CC714B">
      <w:r>
        <w:t xml:space="preserve">     3.  Police Scotland – South West Community Police Team – update in person</w:t>
      </w:r>
    </w:p>
    <w:p w14:paraId="11CA2F8F" w14:textId="77777777" w:rsidR="00CC714B" w:rsidRDefault="00CC714B" w:rsidP="00CC714B">
      <w:r>
        <w:t xml:space="preserve">     4.  Winton Care Home – welcome to Craig Moody </w:t>
      </w:r>
    </w:p>
    <w:p w14:paraId="148F3181" w14:textId="77777777" w:rsidR="00CC714B" w:rsidRDefault="00CC714B" w:rsidP="00CC714B">
      <w:r>
        <w:t xml:space="preserve">     5.  Minute of Meeting held on Tuesday 7 April 2026 and matters arising</w:t>
      </w:r>
    </w:p>
    <w:p w14:paraId="546AF050" w14:textId="77777777" w:rsidR="00CC714B" w:rsidRDefault="00CC714B" w:rsidP="00CC714B">
      <w:r>
        <w:t xml:space="preserve">     6.  Correspondence and Report from the Secretary</w:t>
      </w:r>
    </w:p>
    <w:p w14:paraId="25920DB9" w14:textId="77777777" w:rsidR="00CC714B" w:rsidRDefault="00CC714B" w:rsidP="00CC714B">
      <w:r>
        <w:t xml:space="preserve">     7.  Financial Report – Update from Treasurer</w:t>
      </w:r>
    </w:p>
    <w:p w14:paraId="6F2531D2" w14:textId="77777777" w:rsidR="00CC714B" w:rsidRDefault="00CC714B" w:rsidP="00CC714B">
      <w:pPr>
        <w:ind w:left="426" w:hanging="426"/>
      </w:pPr>
      <w:r>
        <w:t xml:space="preserve">     8.  Local Place Plan for Fairmilehead – progress report</w:t>
      </w:r>
    </w:p>
    <w:p w14:paraId="00F5274D" w14:textId="77777777" w:rsidR="00CC714B" w:rsidRDefault="00CC714B" w:rsidP="00CC714B">
      <w:pPr>
        <w:ind w:left="426" w:hanging="426"/>
      </w:pPr>
      <w:r>
        <w:t xml:space="preserve">     9.  Scottish Water site – next steps – PPiP application expected in June 2026</w:t>
      </w:r>
    </w:p>
    <w:p w14:paraId="57F15890" w14:textId="77777777" w:rsidR="00CC714B" w:rsidRDefault="00CC714B" w:rsidP="00CC714B">
      <w:r>
        <w:t xml:space="preserve">     10. Planning Matters – Zip Line at SnowSports Centre – Ref. 26/00081/MSC </w:t>
      </w:r>
    </w:p>
    <w:p w14:paraId="60DF70DE" w14:textId="77777777" w:rsidR="00CC714B" w:rsidRDefault="00CC714B" w:rsidP="00CC714B">
      <w:r>
        <w:t xml:space="preserve">                                           -  Conversion of the former Charwood Restaurant – Ref. 26/01377/FUL</w:t>
      </w:r>
    </w:p>
    <w:p w14:paraId="76F9D0CF" w14:textId="77777777" w:rsidR="00CC714B" w:rsidRDefault="00CC714B" w:rsidP="00CC714B">
      <w:pPr>
        <w:ind w:left="284" w:hanging="284"/>
      </w:pPr>
      <w:r>
        <w:t xml:space="preserve">     11. Transport and Environment – drainage works at Winton Drive – update on Braid Estate ETRO</w:t>
      </w:r>
    </w:p>
    <w:p w14:paraId="68CC7F12" w14:textId="3E920761" w:rsidR="00CC714B" w:rsidRDefault="00CC714B" w:rsidP="00CC714B">
      <w:r>
        <w:t xml:space="preserve">     1</w:t>
      </w:r>
      <w:r w:rsidR="00900A4C">
        <w:t>2</w:t>
      </w:r>
      <w:r>
        <w:t>. Reports from Councillors</w:t>
      </w:r>
    </w:p>
    <w:p w14:paraId="0833C8B5" w14:textId="2F86EFEB" w:rsidR="00CC714B" w:rsidRDefault="00CC714B" w:rsidP="00CC714B">
      <w:r>
        <w:t xml:space="preserve">     1</w:t>
      </w:r>
      <w:r w:rsidR="00900A4C">
        <w:t>3</w:t>
      </w:r>
      <w:r>
        <w:t>. AOCB</w:t>
      </w:r>
    </w:p>
    <w:p w14:paraId="45A78233" w14:textId="5DB25D16" w:rsidR="00CC714B" w:rsidRDefault="00CC714B" w:rsidP="00CC714B">
      <w:pPr>
        <w:rPr>
          <w:b/>
          <w:bCs/>
          <w:i/>
          <w:iCs/>
        </w:rPr>
      </w:pPr>
      <w:r>
        <w:t xml:space="preserve">     1</w:t>
      </w:r>
      <w:r w:rsidR="00900A4C">
        <w:t>4</w:t>
      </w:r>
      <w:r>
        <w:t>. Date of Next Meeting – Tuesday 2 June 2026</w:t>
      </w:r>
      <w:r w:rsidRPr="00845586">
        <w:rPr>
          <w:b/>
          <w:bCs/>
          <w:i/>
          <w:iCs/>
        </w:rPr>
        <w:t xml:space="preserve">    </w:t>
      </w:r>
    </w:p>
    <w:p w14:paraId="463AAC14" w14:textId="77777777" w:rsidR="00CC714B" w:rsidRDefault="00CC714B" w:rsidP="00CC71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Colin W Anderson</w:t>
      </w:r>
    </w:p>
    <w:p w14:paraId="53E85507" w14:textId="77777777" w:rsidR="00CC714B" w:rsidRDefault="00CC714B" w:rsidP="00CC71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1312DE9D" w14:textId="77777777" w:rsidR="00CC714B" w:rsidRDefault="00CC714B" w:rsidP="00CC71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0C4D82">
          <w:rPr>
            <w:rStyle w:val="Hyperlink"/>
          </w:rPr>
          <w:t>SecretaryFCC1@gmail.com</w:t>
        </w:r>
      </w:hyperlink>
    </w:p>
    <w:p w14:paraId="55F2E42E" w14:textId="77777777" w:rsidR="00CC714B" w:rsidRDefault="00CC714B" w:rsidP="00CC714B"/>
    <w:p w14:paraId="6228ACEC" w14:textId="77777777" w:rsidR="00CC714B" w:rsidRDefault="00CC714B" w:rsidP="00CC714B">
      <w:r w:rsidRPr="008169AE">
        <w:rPr>
          <w:b/>
          <w:bCs/>
        </w:rPr>
        <w:t>Members of the public are warmly invited to attend. This is your opportunity to raise any concerns or issues which affect your community.</w:t>
      </w:r>
    </w:p>
    <w:p w14:paraId="4D7ECF5F" w14:textId="77777777" w:rsidR="00CC714B" w:rsidRPr="005B0DF8" w:rsidRDefault="00CC714B" w:rsidP="00CC714B">
      <w:pPr>
        <w:rPr>
          <w:b/>
          <w:bCs/>
        </w:rPr>
      </w:pPr>
      <w:r w:rsidRPr="005B0DF8">
        <w:rPr>
          <w:b/>
          <w:bCs/>
        </w:rPr>
        <w:t xml:space="preserve">Forthcoming Meetings: -   </w:t>
      </w:r>
    </w:p>
    <w:p w14:paraId="14E65019" w14:textId="77777777" w:rsidR="00CC714B" w:rsidRDefault="00CC714B" w:rsidP="00CC714B">
      <w:r w:rsidRPr="005B0DF8">
        <w:rPr>
          <w:b/>
          <w:bCs/>
        </w:rPr>
        <w:t xml:space="preserve">Tuesday </w:t>
      </w:r>
      <w:r>
        <w:rPr>
          <w:b/>
          <w:bCs/>
        </w:rPr>
        <w:t xml:space="preserve">2 June </w:t>
      </w:r>
      <w:r w:rsidRPr="005B0DF8">
        <w:rPr>
          <w:b/>
          <w:bCs/>
        </w:rPr>
        <w:t xml:space="preserve">2026            </w:t>
      </w:r>
      <w:r>
        <w:rPr>
          <w:b/>
          <w:bCs/>
        </w:rPr>
        <w:t xml:space="preserve">   </w:t>
      </w:r>
      <w:r w:rsidRPr="005B0DF8">
        <w:rPr>
          <w:b/>
          <w:bCs/>
        </w:rPr>
        <w:t xml:space="preserve">     Tuesday </w:t>
      </w:r>
      <w:r>
        <w:rPr>
          <w:b/>
          <w:bCs/>
        </w:rPr>
        <w:t xml:space="preserve">1 September </w:t>
      </w:r>
      <w:r w:rsidRPr="005B0DF8">
        <w:rPr>
          <w:b/>
          <w:bCs/>
        </w:rPr>
        <w:t xml:space="preserve">2026             </w:t>
      </w:r>
      <w:r>
        <w:rPr>
          <w:b/>
          <w:bCs/>
        </w:rPr>
        <w:t xml:space="preserve">  </w:t>
      </w:r>
      <w:r w:rsidRPr="005B0DF8">
        <w:rPr>
          <w:b/>
          <w:bCs/>
        </w:rPr>
        <w:t xml:space="preserve">      Tuesday </w:t>
      </w:r>
      <w:r>
        <w:rPr>
          <w:b/>
          <w:bCs/>
        </w:rPr>
        <w:t xml:space="preserve">6 October </w:t>
      </w:r>
      <w:r w:rsidRPr="005B0DF8">
        <w:rPr>
          <w:b/>
          <w:bCs/>
        </w:rPr>
        <w:t>2026</w:t>
      </w:r>
    </w:p>
    <w:p w14:paraId="528DADBF" w14:textId="77777777" w:rsidR="00EA5FBC" w:rsidRDefault="00EA5FBC"/>
    <w:sectPr w:rsidR="00EA5FBC" w:rsidSect="00CC7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4B"/>
    <w:rsid w:val="000922EB"/>
    <w:rsid w:val="00610F5A"/>
    <w:rsid w:val="00697D7C"/>
    <w:rsid w:val="008F75A9"/>
    <w:rsid w:val="00900A4C"/>
    <w:rsid w:val="00CC4A3A"/>
    <w:rsid w:val="00CC714B"/>
    <w:rsid w:val="00E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9C48"/>
  <w15:chartTrackingRefBased/>
  <w15:docId w15:val="{038DE720-0713-42CD-822D-BA303EF8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4B"/>
  </w:style>
  <w:style w:type="paragraph" w:styleId="Heading1">
    <w:name w:val="heading 1"/>
    <w:basedOn w:val="Normal"/>
    <w:next w:val="Normal"/>
    <w:link w:val="Heading1Char"/>
    <w:uiPriority w:val="9"/>
    <w:qFormat/>
    <w:rsid w:val="00CC7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1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FCC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Anderson</dc:creator>
  <cp:keywords/>
  <dc:description/>
  <cp:lastModifiedBy>Colin Anderson</cp:lastModifiedBy>
  <cp:revision>3</cp:revision>
  <dcterms:created xsi:type="dcterms:W3CDTF">2026-04-24T09:01:00Z</dcterms:created>
  <dcterms:modified xsi:type="dcterms:W3CDTF">2026-04-24T09:03:00Z</dcterms:modified>
</cp:coreProperties>
</file>